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E3101" w14:textId="761EB501" w:rsidR="00AF68CF" w:rsidRDefault="00AF68CF" w:rsidP="00AF68CF"/>
    <w:p w14:paraId="31D7C4EA" w14:textId="302D9C7F" w:rsidR="005C1B60" w:rsidRDefault="005C1B60">
      <w:pPr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7C430D" wp14:editId="55422EE8">
                <wp:simplePos x="0" y="0"/>
                <wp:positionH relativeFrom="margin">
                  <wp:align>center</wp:align>
                </wp:positionH>
                <wp:positionV relativeFrom="paragraph">
                  <wp:posOffset>347096</wp:posOffset>
                </wp:positionV>
                <wp:extent cx="6936740" cy="8696325"/>
                <wp:effectExtent l="0" t="0" r="1651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6740" cy="8696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A3318" w14:textId="5D9C3B5C" w:rsidR="00AF68CF" w:rsidRPr="00AB0326" w:rsidRDefault="00AF68CF" w:rsidP="009C340F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B032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Greek </w:t>
                            </w:r>
                            <w:r w:rsidR="00BD6E1A" w:rsidRPr="00AB032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Temples</w:t>
                            </w:r>
                          </w:p>
                          <w:p w14:paraId="6A36E7F3" w14:textId="01815CEC" w:rsidR="00AF68CF" w:rsidRPr="00AB0326" w:rsidRDefault="00BD6E1A" w:rsidP="00AB0326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B032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POWERPOINT</w:t>
                            </w:r>
                            <w:r w:rsidR="00AF68CF" w:rsidRPr="00AB032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NOTES</w:t>
                            </w:r>
                          </w:p>
                          <w:p w14:paraId="5AD67471" w14:textId="77777777" w:rsidR="00EF6A79" w:rsidRPr="00AB0326" w:rsidRDefault="00EF6A79" w:rsidP="00AB0326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7D01805" w14:textId="3BEDD1EE" w:rsidR="00EF6A79" w:rsidRPr="00AB0326" w:rsidRDefault="00EF6A79" w:rsidP="00AB032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B032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Temples are found everywhere in the Greek World.  </w:t>
                            </w:r>
                          </w:p>
                          <w:p w14:paraId="2D9B68E9" w14:textId="77777777" w:rsidR="00EF6A79" w:rsidRPr="00AB0326" w:rsidRDefault="00EF6A79" w:rsidP="00AB0326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6A9F339" w14:textId="2DB74EBF" w:rsidR="00EF6A79" w:rsidRPr="00AB0326" w:rsidRDefault="00EF6A79" w:rsidP="00AB032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B032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 most famous Greek temple is the Parthenon (completed in 438 BC).  This temple, dedicated to Athena, is on the Acropolis of Athens.</w:t>
                            </w:r>
                            <w:r w:rsidR="000119A4" w:rsidRPr="00AB032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The Acropolis is a large, rocky hill in the centre of Athens.</w:t>
                            </w:r>
                          </w:p>
                          <w:p w14:paraId="344B9456" w14:textId="2DA15D16" w:rsidR="00EF6A79" w:rsidRPr="00AB0326" w:rsidRDefault="00EF6A79" w:rsidP="00AB0326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1B119D6" w14:textId="33F1A583" w:rsidR="000119A4" w:rsidRPr="00AB0326" w:rsidRDefault="00EF6A79" w:rsidP="00AB032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B032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Temples were constructed to house the cult statue of the go</w:t>
                            </w:r>
                            <w:r w:rsidR="000119A4" w:rsidRPr="00AB032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 or goddess the temple was built for. </w:t>
                            </w:r>
                            <w:r w:rsidRPr="00AB032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Most temples were seen as houses to the gods and </w:t>
                            </w:r>
                            <w:r w:rsidR="000119A4" w:rsidRPr="00AB032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 w:rsidRPr="00AB032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statue</w:t>
                            </w:r>
                            <w:r w:rsidR="000119A4" w:rsidRPr="00AB032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inside</w:t>
                            </w:r>
                            <w:r w:rsidRPr="00AB032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symbolised the presence o</w:t>
                            </w:r>
                            <w:r w:rsidR="000119A4" w:rsidRPr="00AB032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 the god within the temple. </w:t>
                            </w:r>
                            <w:r w:rsidRPr="00AB032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These examples are:</w:t>
                            </w:r>
                          </w:p>
                          <w:p w14:paraId="2BD016FC" w14:textId="377AF369" w:rsidR="00EF6A79" w:rsidRPr="00AB0326" w:rsidRDefault="00EF6A79" w:rsidP="00AB032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B032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Reconstruction of the statue of Athena from the Parthenon.</w:t>
                            </w:r>
                          </w:p>
                          <w:p w14:paraId="690E9E88" w14:textId="76CE1445" w:rsidR="00EF6A79" w:rsidRPr="00AB0326" w:rsidRDefault="00EF6A79" w:rsidP="00AB032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B032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Statue of Apollo inside a temple from a Greek painted pot.</w:t>
                            </w:r>
                          </w:p>
                          <w:p w14:paraId="70E4B134" w14:textId="2C9DCE94" w:rsidR="00EF6A79" w:rsidRPr="00AB0326" w:rsidRDefault="00EF6A79" w:rsidP="00AB032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B032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Reconstruction of the statue of Zeus from the temple of Zeus at Olympia.</w:t>
                            </w:r>
                          </w:p>
                          <w:p w14:paraId="106F0404" w14:textId="6CA52AE0" w:rsidR="00EF6A79" w:rsidRPr="00AB0326" w:rsidRDefault="00EF6A79" w:rsidP="00AB0326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B032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Temples </w:t>
                            </w:r>
                            <w:r w:rsidR="0032457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were</w:t>
                            </w:r>
                            <w:r w:rsidRPr="00AB032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not places of worship like churches – religious activity took place outside around the altar.</w:t>
                            </w:r>
                          </w:p>
                          <w:p w14:paraId="2C22C73A" w14:textId="77777777" w:rsidR="00EF6A79" w:rsidRPr="00AB0326" w:rsidRDefault="00EF6A79" w:rsidP="00AB0326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DF9C521" w14:textId="6A9A9B01" w:rsidR="00EF6A79" w:rsidRPr="00AB0326" w:rsidRDefault="00EF6A79" w:rsidP="00AB032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B032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Many Greek temples shared similar architectural elements, including a pediment, columns and a frieze.</w:t>
                            </w:r>
                            <w:r w:rsidR="000119A4" w:rsidRPr="00AB032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F7600" w:rsidRPr="00AB032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Along the sides of temples at the edge of the roof tiles, there would be decorative antefixes like this one of a Gorgon in the Great North Museum. Greek temples were built on a platform (stylobate).</w:t>
                            </w:r>
                          </w:p>
                          <w:p w14:paraId="7B344F5E" w14:textId="77777777" w:rsidR="00EF6A79" w:rsidRPr="00AB0326" w:rsidRDefault="00EF6A79" w:rsidP="00AB0326">
                            <w:pPr>
                              <w:spacing w:line="360" w:lineRule="auto"/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DB340EC" w14:textId="10CA5234" w:rsidR="00AF68CF" w:rsidRPr="00AB0326" w:rsidRDefault="00EF6A79" w:rsidP="00AB032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B032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 interior of the temple was often divided into three sections: the cella or naos where the statue of the god would be located, the pronaos (front porch) and opisthodomos (rear porch).  The interior was surrounded by a colonnade (peristyle) on all four sides.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C43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7.35pt;width:546.2pt;height:684.7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" filled="f" strokecolor="white [3212]">
                <v:textbox>
                  <w:txbxContent>
                    <w:p w14:paraId="296A3318" w14:textId="5D9C3B5C" w:rsidR="00AF68CF" w:rsidRPr="00AB0326" w:rsidRDefault="00AF68CF" w:rsidP="009C340F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AB0326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Greek </w:t>
                      </w:r>
                      <w:r w:rsidR="00BD6E1A" w:rsidRPr="00AB0326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Temples</w:t>
                      </w:r>
                    </w:p>
                    <w:p w14:paraId="6A36E7F3" w14:textId="01815CEC" w:rsidR="00AF68CF" w:rsidRPr="00AB0326" w:rsidRDefault="00BD6E1A" w:rsidP="00AB0326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AB0326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POWERPOINT</w:t>
                      </w:r>
                      <w:r w:rsidR="00AF68CF" w:rsidRPr="00AB0326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NOTES</w:t>
                      </w:r>
                    </w:p>
                    <w:p w14:paraId="5AD67471" w14:textId="77777777" w:rsidR="00EF6A79" w:rsidRPr="00AB0326" w:rsidRDefault="00EF6A79" w:rsidP="00AB0326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</w:p>
                    <w:p w14:paraId="67D01805" w14:textId="3BEDD1EE" w:rsidR="00EF6A79" w:rsidRPr="00AB0326" w:rsidRDefault="00EF6A79" w:rsidP="00AB032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B032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Temples are found everywhere in the Greek World.  </w:t>
                      </w:r>
                    </w:p>
                    <w:p w14:paraId="2D9B68E9" w14:textId="77777777" w:rsidR="00EF6A79" w:rsidRPr="00AB0326" w:rsidRDefault="00EF6A79" w:rsidP="00AB0326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6A9F339" w14:textId="2DB74EBF" w:rsidR="00EF6A79" w:rsidRPr="00AB0326" w:rsidRDefault="00EF6A79" w:rsidP="00AB032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B0326">
                        <w:rPr>
                          <w:rFonts w:ascii="Arial" w:hAnsi="Arial" w:cs="Arial"/>
                          <w:sz w:val="24"/>
                          <w:szCs w:val="24"/>
                        </w:rPr>
                        <w:t>The most famous Greek temple is the Parthenon (completed in 438 BC).  This temple, dedicated to Athena, is on the Acropolis of Athens.</w:t>
                      </w:r>
                      <w:r w:rsidR="000119A4" w:rsidRPr="00AB032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The Acropolis is a large, rocky hill in the centre of Athens.</w:t>
                      </w:r>
                    </w:p>
                    <w:p w14:paraId="344B9456" w14:textId="2DA15D16" w:rsidR="00EF6A79" w:rsidRPr="00AB0326" w:rsidRDefault="00EF6A79" w:rsidP="00AB0326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1B119D6" w14:textId="33F1A583" w:rsidR="000119A4" w:rsidRPr="00AB0326" w:rsidRDefault="00EF6A79" w:rsidP="00AB032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B0326">
                        <w:rPr>
                          <w:rFonts w:ascii="Arial" w:hAnsi="Arial" w:cs="Arial"/>
                          <w:sz w:val="24"/>
                          <w:szCs w:val="24"/>
                        </w:rPr>
                        <w:t>Temples were constructed to house the cult statue of the go</w:t>
                      </w:r>
                      <w:r w:rsidR="000119A4" w:rsidRPr="00AB032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 or goddess the temple was built for. </w:t>
                      </w:r>
                      <w:r w:rsidRPr="00AB032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Most temples were seen as houses to the gods and </w:t>
                      </w:r>
                      <w:r w:rsidR="000119A4" w:rsidRPr="00AB0326">
                        <w:rPr>
                          <w:rFonts w:ascii="Arial" w:hAnsi="Arial" w:cs="Arial"/>
                          <w:sz w:val="24"/>
                          <w:szCs w:val="24"/>
                        </w:rPr>
                        <w:t>a</w:t>
                      </w:r>
                      <w:r w:rsidRPr="00AB032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statue</w:t>
                      </w:r>
                      <w:r w:rsidR="000119A4" w:rsidRPr="00AB032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inside</w:t>
                      </w:r>
                      <w:r w:rsidRPr="00AB032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symbolised the presence o</w:t>
                      </w:r>
                      <w:r w:rsidR="000119A4" w:rsidRPr="00AB032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f the god within the temple. </w:t>
                      </w:r>
                      <w:r w:rsidRPr="00AB0326">
                        <w:rPr>
                          <w:rFonts w:ascii="Arial" w:hAnsi="Arial" w:cs="Arial"/>
                          <w:sz w:val="24"/>
                          <w:szCs w:val="24"/>
                        </w:rPr>
                        <w:t>These examples are:</w:t>
                      </w:r>
                    </w:p>
                    <w:p w14:paraId="2BD016FC" w14:textId="377AF369" w:rsidR="00EF6A79" w:rsidRPr="00AB0326" w:rsidRDefault="00EF6A79" w:rsidP="00AB032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B0326">
                        <w:rPr>
                          <w:rFonts w:ascii="Arial" w:hAnsi="Arial" w:cs="Arial"/>
                          <w:sz w:val="24"/>
                          <w:szCs w:val="24"/>
                        </w:rPr>
                        <w:t>Reconstruction of the statue of Athena from the Parthenon.</w:t>
                      </w:r>
                    </w:p>
                    <w:p w14:paraId="690E9E88" w14:textId="76CE1445" w:rsidR="00EF6A79" w:rsidRPr="00AB0326" w:rsidRDefault="00EF6A79" w:rsidP="00AB032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B0326">
                        <w:rPr>
                          <w:rFonts w:ascii="Arial" w:hAnsi="Arial" w:cs="Arial"/>
                          <w:sz w:val="24"/>
                          <w:szCs w:val="24"/>
                        </w:rPr>
                        <w:t>Statue of Apollo inside a temple from a Greek painted pot.</w:t>
                      </w:r>
                    </w:p>
                    <w:p w14:paraId="70E4B134" w14:textId="2C9DCE94" w:rsidR="00EF6A79" w:rsidRPr="00AB0326" w:rsidRDefault="00EF6A79" w:rsidP="00AB032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B0326">
                        <w:rPr>
                          <w:rFonts w:ascii="Arial" w:hAnsi="Arial" w:cs="Arial"/>
                          <w:sz w:val="24"/>
                          <w:szCs w:val="24"/>
                        </w:rPr>
                        <w:t>Reconstruction of the statue of Zeus from the temple of Zeus at Olympia.</w:t>
                      </w:r>
                    </w:p>
                    <w:p w14:paraId="106F0404" w14:textId="6CA52AE0" w:rsidR="00EF6A79" w:rsidRPr="00AB0326" w:rsidRDefault="00EF6A79" w:rsidP="00AB0326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B032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Temples </w:t>
                      </w:r>
                      <w:r w:rsidR="0032457A">
                        <w:rPr>
                          <w:rFonts w:ascii="Arial" w:hAnsi="Arial" w:cs="Arial"/>
                          <w:sz w:val="24"/>
                          <w:szCs w:val="24"/>
                        </w:rPr>
                        <w:t>were</w:t>
                      </w:r>
                      <w:r w:rsidRPr="00AB032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not places of worship like churches – religious activity took place outside around the altar.</w:t>
                      </w:r>
                    </w:p>
                    <w:p w14:paraId="2C22C73A" w14:textId="77777777" w:rsidR="00EF6A79" w:rsidRPr="00AB0326" w:rsidRDefault="00EF6A79" w:rsidP="00AB0326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DF9C521" w14:textId="6A9A9B01" w:rsidR="00EF6A79" w:rsidRPr="00AB0326" w:rsidRDefault="00EF6A79" w:rsidP="00AB032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B0326">
                        <w:rPr>
                          <w:rFonts w:ascii="Arial" w:hAnsi="Arial" w:cs="Arial"/>
                          <w:sz w:val="24"/>
                          <w:szCs w:val="24"/>
                        </w:rPr>
                        <w:t>Many Greek temples shared similar architectural elements, including a pediment, columns and a frieze.</w:t>
                      </w:r>
                      <w:r w:rsidR="000119A4" w:rsidRPr="00AB032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FF7600" w:rsidRPr="00AB0326">
                        <w:rPr>
                          <w:rFonts w:ascii="Arial" w:hAnsi="Arial" w:cs="Arial"/>
                          <w:sz w:val="24"/>
                          <w:szCs w:val="24"/>
                        </w:rPr>
                        <w:t>Along the sides of temples at the edge of the roof tiles, there would be decorative antefixes like this one of a Gorgon in the Great North Museum. Greek temples were built on a platform (stylobate).</w:t>
                      </w:r>
                    </w:p>
                    <w:p w14:paraId="7B344F5E" w14:textId="77777777" w:rsidR="00EF6A79" w:rsidRPr="00AB0326" w:rsidRDefault="00EF6A79" w:rsidP="00AB0326">
                      <w:pPr>
                        <w:spacing w:line="360" w:lineRule="auto"/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DB340EC" w14:textId="10CA5234" w:rsidR="00AF68CF" w:rsidRPr="00AB0326" w:rsidRDefault="00EF6A79" w:rsidP="00AB032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B0326">
                        <w:rPr>
                          <w:rFonts w:ascii="Arial" w:hAnsi="Arial" w:cs="Arial"/>
                          <w:sz w:val="24"/>
                          <w:szCs w:val="24"/>
                        </w:rPr>
                        <w:t>The interior of the temple was often divided into three sections: the cella or naos where the statue of the god would be located, the pronaos (front porch) and opisthodomos (rear porch).  The interior was surrounded by a colonnade (peristyle) on all four sides.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0F272DF" w14:textId="45DEE931" w:rsidR="009A4665" w:rsidRPr="005C1B60" w:rsidRDefault="005C1B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4843C10" wp14:editId="31AFF188">
                <wp:simplePos x="0" y="0"/>
                <wp:positionH relativeFrom="margin">
                  <wp:posOffset>292100</wp:posOffset>
                </wp:positionH>
                <wp:positionV relativeFrom="paragraph">
                  <wp:posOffset>619418</wp:posOffset>
                </wp:positionV>
                <wp:extent cx="6936740" cy="8674100"/>
                <wp:effectExtent l="0" t="0" r="16510" b="127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6740" cy="8674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44D20" w14:textId="77777777" w:rsidR="005C1B60" w:rsidRPr="00AB0326" w:rsidRDefault="005C1B60" w:rsidP="005C1B60">
                            <w:pPr>
                              <w:pStyle w:val="List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52FBF0F" w14:textId="77777777" w:rsidR="005C1B60" w:rsidRPr="00AB0326" w:rsidRDefault="005C1B60" w:rsidP="005C1B6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B032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There are three main types of columns on Greek temples. </w:t>
                            </w:r>
                          </w:p>
                          <w:p w14:paraId="33C174A6" w14:textId="77777777" w:rsidR="005C1B60" w:rsidRPr="00AB0326" w:rsidRDefault="005C1B60" w:rsidP="005C1B60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FA4C1C0" w14:textId="5C40A60F" w:rsidR="005C1B60" w:rsidRPr="00AB0326" w:rsidRDefault="005C1B60" w:rsidP="005C1B6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B032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</w:t>
                            </w:r>
                            <w:r w:rsidR="0032457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he Doric ‘order’. </w:t>
                            </w:r>
                            <w:r w:rsidRPr="00AB032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Doric columns have a very plain capital (top). The Doric frieze consists of distinctive elements referred to as triglyphs, metopes and guttae.  This example is from the Hephaisteion, a temple to the god Hephaistos in Athens.</w:t>
                            </w:r>
                          </w:p>
                          <w:p w14:paraId="0EA99422" w14:textId="77777777" w:rsidR="005C1B60" w:rsidRPr="00EF6A79" w:rsidRDefault="005C1B60" w:rsidP="005C1B60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AA4845E" w14:textId="77777777" w:rsidR="005C1B60" w:rsidRDefault="005C1B60" w:rsidP="005C1B6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Ionic ‘order’. </w:t>
                            </w:r>
                            <w:r w:rsidRPr="00EF6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 distinctive curled elements on the Ionic column capital are called volutes.</w:t>
                            </w:r>
                          </w:p>
                          <w:p w14:paraId="3476BD7A" w14:textId="77777777" w:rsidR="005C1B60" w:rsidRPr="00EF6A79" w:rsidRDefault="005C1B60" w:rsidP="005C1B60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A4FB50E" w14:textId="77777777" w:rsidR="005C1B60" w:rsidRDefault="005C1B60" w:rsidP="005C1B6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The Corinthian ‘order’. </w:t>
                            </w:r>
                            <w:r w:rsidRPr="00EF6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 column capitals are decorated with acanthus leaves.</w:t>
                            </w:r>
                          </w:p>
                          <w:p w14:paraId="6EE1BBB7" w14:textId="77777777" w:rsidR="005C1B60" w:rsidRDefault="005C1B60" w:rsidP="005C1B60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83F67FB" w14:textId="60EF93D6" w:rsidR="00974566" w:rsidRDefault="00886E43" w:rsidP="005C1B60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This PowerP</w:t>
                            </w:r>
                            <w:r w:rsidR="005C1B60" w:rsidRPr="000119A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oint</w:t>
                            </w:r>
                            <w:r w:rsidR="005C1B6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complements the walking to</w:t>
                            </w:r>
                            <w:r w:rsidR="0097456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ur and Moot Hall activity sheet</w:t>
                            </w:r>
                            <w:r w:rsidR="005C1B6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BC8D2E3" w14:textId="77777777" w:rsidR="00974566" w:rsidRDefault="00974566" w:rsidP="005C1B60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4EB4F51" w14:textId="2A4321D8" w:rsidR="005C1B60" w:rsidRPr="000119A4" w:rsidRDefault="00586145" w:rsidP="005C1B60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Now try the making a Greek building collage activity or the m</w:t>
                            </w:r>
                            <w:r w:rsidR="005C1B6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king a Gorgon a</w:t>
                            </w:r>
                            <w:bookmarkStart w:id="0" w:name="_GoBack"/>
                            <w:bookmarkEnd w:id="0"/>
                            <w:r w:rsidR="0097456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ntefix activity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43C10" id="_x0000_s1027" type="#_x0000_t202" style="position:absolute;margin-left:23pt;margin-top:48.75pt;width:546.2pt;height:68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" filled="f" strokecolor="white [3212]">
                <v:textbox>
                  <w:txbxContent>
                    <w:p w14:paraId="67A44D20" w14:textId="77777777" w:rsidR="005C1B60" w:rsidRPr="00AB0326" w:rsidRDefault="005C1B60" w:rsidP="005C1B60">
                      <w:pPr>
                        <w:pStyle w:val="ListParagrap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52FBF0F" w14:textId="77777777" w:rsidR="005C1B60" w:rsidRPr="00AB0326" w:rsidRDefault="005C1B60" w:rsidP="005C1B6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B032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There are three main types of columns on Greek temples. </w:t>
                      </w:r>
                    </w:p>
                    <w:p w14:paraId="33C174A6" w14:textId="77777777" w:rsidR="005C1B60" w:rsidRPr="00AB0326" w:rsidRDefault="005C1B60" w:rsidP="005C1B60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FA4C1C0" w14:textId="5C40A60F" w:rsidR="005C1B60" w:rsidRPr="00AB0326" w:rsidRDefault="005C1B60" w:rsidP="005C1B6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B0326">
                        <w:rPr>
                          <w:rFonts w:ascii="Arial" w:hAnsi="Arial" w:cs="Arial"/>
                          <w:sz w:val="24"/>
                          <w:szCs w:val="24"/>
                        </w:rPr>
                        <w:t>T</w:t>
                      </w:r>
                      <w:r w:rsidR="0032457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he Doric ‘order’. </w:t>
                      </w:r>
                      <w:r w:rsidRPr="00AB0326">
                        <w:rPr>
                          <w:rFonts w:ascii="Arial" w:hAnsi="Arial" w:cs="Arial"/>
                          <w:sz w:val="24"/>
                          <w:szCs w:val="24"/>
                        </w:rPr>
                        <w:t>Doric columns have a very plain capital (top). The Doric frieze consists of distinctive elements referred to as triglyphs, metopes and guttae.  This example is from the Hephaisteion, a temple to the god Hephaistos in Athens.</w:t>
                      </w:r>
                    </w:p>
                    <w:p w14:paraId="0EA99422" w14:textId="77777777" w:rsidR="005C1B60" w:rsidRPr="00EF6A79" w:rsidRDefault="005C1B60" w:rsidP="005C1B60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AA4845E" w14:textId="77777777" w:rsidR="005C1B60" w:rsidRDefault="005C1B60" w:rsidP="005C1B6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Ionic ‘order’. </w:t>
                      </w:r>
                      <w:r w:rsidRPr="00EF6A79">
                        <w:rPr>
                          <w:rFonts w:ascii="Arial" w:hAnsi="Arial" w:cs="Arial"/>
                          <w:sz w:val="24"/>
                          <w:szCs w:val="24"/>
                        </w:rPr>
                        <w:t>The distinctive curled elements on the Ionic column capital are called volutes.</w:t>
                      </w:r>
                    </w:p>
                    <w:p w14:paraId="3476BD7A" w14:textId="77777777" w:rsidR="005C1B60" w:rsidRPr="00EF6A79" w:rsidRDefault="005C1B60" w:rsidP="005C1B60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A4FB50E" w14:textId="77777777" w:rsidR="005C1B60" w:rsidRDefault="005C1B60" w:rsidP="005C1B6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The Corinthian ‘order’. </w:t>
                      </w:r>
                      <w:r w:rsidRPr="00EF6A79">
                        <w:rPr>
                          <w:rFonts w:ascii="Arial" w:hAnsi="Arial" w:cs="Arial"/>
                          <w:sz w:val="24"/>
                          <w:szCs w:val="24"/>
                        </w:rPr>
                        <w:t>The column capitals are decorated with acanthus leaves.</w:t>
                      </w:r>
                    </w:p>
                    <w:p w14:paraId="6EE1BBB7" w14:textId="77777777" w:rsidR="005C1B60" w:rsidRDefault="005C1B60" w:rsidP="005C1B60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83F67FB" w14:textId="60EF93D6" w:rsidR="00974566" w:rsidRDefault="00886E43" w:rsidP="005C1B60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This PowerP</w:t>
                      </w:r>
                      <w:r w:rsidR="005C1B60" w:rsidRPr="000119A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oint</w:t>
                      </w:r>
                      <w:r w:rsidR="005C1B6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complements the walking to</w:t>
                      </w:r>
                      <w:r w:rsidR="0097456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ur and Moot Hall activity sheet</w:t>
                      </w:r>
                      <w:r w:rsidR="005C1B6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BC8D2E3" w14:textId="77777777" w:rsidR="00974566" w:rsidRDefault="00974566" w:rsidP="005C1B60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4EB4F51" w14:textId="2A4321D8" w:rsidR="005C1B60" w:rsidRPr="000119A4" w:rsidRDefault="00586145" w:rsidP="005C1B60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Now try the making a Greek building collage activity or the m</w:t>
                      </w:r>
                      <w:r w:rsidR="005C1B6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king a Gorgon a</w:t>
                      </w:r>
                      <w:bookmarkStart w:id="1" w:name="_GoBack"/>
                      <w:bookmarkEnd w:id="1"/>
                      <w:r w:rsidR="0097456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ntefix activity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A4665" w:rsidRPr="005C1B60" w:rsidSect="002558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727B7" w14:textId="77777777" w:rsidR="0025582F" w:rsidRDefault="0025582F" w:rsidP="0025582F">
      <w:pPr>
        <w:spacing w:after="0" w:line="240" w:lineRule="auto"/>
      </w:pPr>
      <w:r>
        <w:separator/>
      </w:r>
    </w:p>
  </w:endnote>
  <w:endnote w:type="continuationSeparator" w:id="0">
    <w:p w14:paraId="646ED44D" w14:textId="77777777" w:rsidR="0025582F" w:rsidRDefault="0025582F" w:rsidP="00255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B39C3" w14:textId="77777777" w:rsidR="0025582F" w:rsidRDefault="002558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C0C8A" w14:textId="77777777" w:rsidR="0025582F" w:rsidRDefault="002558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B05F8" w14:textId="77777777" w:rsidR="0025582F" w:rsidRDefault="002558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B0717" w14:textId="77777777" w:rsidR="0025582F" w:rsidRDefault="0025582F" w:rsidP="0025582F">
      <w:pPr>
        <w:spacing w:after="0" w:line="240" w:lineRule="auto"/>
      </w:pPr>
      <w:r>
        <w:separator/>
      </w:r>
    </w:p>
  </w:footnote>
  <w:footnote w:type="continuationSeparator" w:id="0">
    <w:p w14:paraId="454CE27D" w14:textId="77777777" w:rsidR="0025582F" w:rsidRDefault="0025582F" w:rsidP="00255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94617" w14:textId="2150D77D" w:rsidR="0025582F" w:rsidRDefault="00586145">
    <w:pPr>
      <w:pStyle w:val="Header"/>
    </w:pPr>
    <w:r>
      <w:rPr>
        <w:noProof/>
      </w:rPr>
      <w:pict w14:anchorId="35678D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698235" o:spid="_x0000_s2077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ortrait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B7844" w14:textId="60B71469" w:rsidR="0025582F" w:rsidRDefault="00586145">
    <w:pPr>
      <w:pStyle w:val="Header"/>
    </w:pPr>
    <w:r>
      <w:rPr>
        <w:noProof/>
      </w:rPr>
      <w:pict w14:anchorId="6A96E9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698236" o:spid="_x0000_s2078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ortrait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B22E7" w14:textId="22175B6B" w:rsidR="0025582F" w:rsidRDefault="00586145">
    <w:pPr>
      <w:pStyle w:val="Header"/>
    </w:pPr>
    <w:r>
      <w:rPr>
        <w:noProof/>
      </w:rPr>
      <w:pict w14:anchorId="751AD4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698234" o:spid="_x0000_s2076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ortrait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D85265"/>
    <w:multiLevelType w:val="hybridMultilevel"/>
    <w:tmpl w:val="19B8EB3C"/>
    <w:lvl w:ilvl="0" w:tplc="9C68D1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1E5D9D"/>
    <w:multiLevelType w:val="hybridMultilevel"/>
    <w:tmpl w:val="9704E9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3502E6"/>
    <w:multiLevelType w:val="hybridMultilevel"/>
    <w:tmpl w:val="89400316"/>
    <w:lvl w:ilvl="0" w:tplc="9CA8411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417041"/>
    <w:multiLevelType w:val="hybridMultilevel"/>
    <w:tmpl w:val="7F0EAB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gutterAtTop/>
  <w:defaultTabStop w:val="720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82F"/>
    <w:rsid w:val="000119A4"/>
    <w:rsid w:val="000E394B"/>
    <w:rsid w:val="001F2AC3"/>
    <w:rsid w:val="0025582F"/>
    <w:rsid w:val="0032457A"/>
    <w:rsid w:val="00586145"/>
    <w:rsid w:val="005C1B60"/>
    <w:rsid w:val="00872F9A"/>
    <w:rsid w:val="00886E43"/>
    <w:rsid w:val="00946F97"/>
    <w:rsid w:val="00974566"/>
    <w:rsid w:val="009A4665"/>
    <w:rsid w:val="009C340F"/>
    <w:rsid w:val="00AB0326"/>
    <w:rsid w:val="00AF68CF"/>
    <w:rsid w:val="00B77A9D"/>
    <w:rsid w:val="00BD6E1A"/>
    <w:rsid w:val="00D15645"/>
    <w:rsid w:val="00E055E8"/>
    <w:rsid w:val="00EF6A79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."/>
  <w:listSeparator w:val=","/>
  <w14:docId w14:val="40ADD0AE"/>
  <w15:chartTrackingRefBased/>
  <w15:docId w15:val="{1BE99EA4-1283-4F47-8DEF-6EF7BC330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58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82F"/>
  </w:style>
  <w:style w:type="paragraph" w:styleId="Footer">
    <w:name w:val="footer"/>
    <w:basedOn w:val="Normal"/>
    <w:link w:val="FooterChar"/>
    <w:uiPriority w:val="99"/>
    <w:unhideWhenUsed/>
    <w:rsid w:val="002558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82F"/>
  </w:style>
  <w:style w:type="paragraph" w:styleId="ListParagraph">
    <w:name w:val="List Paragraph"/>
    <w:basedOn w:val="Normal"/>
    <w:uiPriority w:val="34"/>
    <w:qFormat/>
    <w:rsid w:val="00EF6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Romo-Castillejo</dc:creator>
  <cp:keywords/>
  <dc:description/>
  <cp:lastModifiedBy>Sally Waite</cp:lastModifiedBy>
  <cp:revision>13</cp:revision>
  <dcterms:created xsi:type="dcterms:W3CDTF">2019-08-29T14:58:00Z</dcterms:created>
  <dcterms:modified xsi:type="dcterms:W3CDTF">2019-11-27T13:32:00Z</dcterms:modified>
</cp:coreProperties>
</file>